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7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260"/>
        <w:gridCol w:w="1675"/>
        <w:gridCol w:w="1600"/>
        <w:gridCol w:w="2383"/>
        <w:gridCol w:w="1675"/>
        <w:gridCol w:w="1600"/>
        <w:gridCol w:w="2383"/>
        <w:gridCol w:w="1707"/>
      </w:tblGrid>
      <w:tr w:rsidR="00430B27" w:rsidRPr="00430B27" w:rsidTr="00430B27">
        <w:trPr>
          <w:trHeight w:val="28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  <w:t> </w:t>
            </w:r>
          </w:p>
        </w:tc>
        <w:tc>
          <w:tcPr>
            <w:tcW w:w="162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bookmarkStart w:id="0" w:name="RANGE!B2:J20"/>
            <w:bookmarkStart w:id="1" w:name="_GoBack"/>
            <w:bookmarkEnd w:id="1"/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 xml:space="preserve">Laser Cutter </w:t>
            </w:r>
            <w:proofErr w:type="spellStart"/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>Presets</w:t>
            </w:r>
            <w:bookmarkEnd w:id="0"/>
            <w:proofErr w:type="spellEnd"/>
          </w:p>
        </w:tc>
      </w:tr>
      <w:tr w:rsidR="00430B27" w:rsidRPr="00430B27" w:rsidTr="00430B27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> 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>Engraving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>Cutting</w:t>
            </w:r>
          </w:p>
        </w:tc>
      </w:tr>
      <w:tr w:rsidR="00430B27" w:rsidRPr="00430B27" w:rsidTr="00430B27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>Material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>Power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>Speed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>Air Assist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>Power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>Speed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>Air Assist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>Passes</w:t>
            </w:r>
          </w:p>
        </w:tc>
      </w:tr>
      <w:tr w:rsidR="00430B27" w:rsidRPr="00430B27" w:rsidTr="00430B27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>Plastics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 xml:space="preserve">Acrylic </w:t>
            </w: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val="en-AU"/>
              </w:rPr>
              <w:t>3mm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80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No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1.7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Yes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</w:t>
            </w:r>
          </w:p>
        </w:tc>
      </w:tr>
      <w:tr w:rsidR="00430B27" w:rsidRPr="00430B27" w:rsidTr="00430B27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 xml:space="preserve">Acrylic </w:t>
            </w: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val="en-AU"/>
              </w:rPr>
              <w:t>4.5mm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80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Yes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1.2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Yes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</w:t>
            </w:r>
          </w:p>
        </w:tc>
      </w:tr>
      <w:tr w:rsidR="00430B27" w:rsidRPr="00430B27" w:rsidTr="00430B27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 xml:space="preserve">Acrylic </w:t>
            </w: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val="en-AU"/>
              </w:rPr>
              <w:t>6mm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50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No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1.7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Yes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2</w:t>
            </w:r>
          </w:p>
        </w:tc>
      </w:tr>
      <w:tr w:rsidR="00430B27" w:rsidRPr="00430B27" w:rsidTr="00430B27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proofErr w:type="spellStart"/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>Polyproplene</w:t>
            </w:r>
            <w:proofErr w:type="spellEnd"/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 xml:space="preserve"> </w:t>
            </w: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val="en-AU"/>
              </w:rPr>
              <w:t>(0.6mm)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Yes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Yes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</w:t>
            </w:r>
          </w:p>
        </w:tc>
      </w:tr>
      <w:tr w:rsidR="00430B27" w:rsidRPr="00430B27" w:rsidTr="00430B27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>Paper + Cards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 xml:space="preserve">Paper-80gsm </w:t>
            </w: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val="en-AU"/>
              </w:rPr>
              <w:t>(regular paper)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No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Yes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</w:t>
            </w:r>
          </w:p>
        </w:tc>
      </w:tr>
      <w:tr w:rsidR="00430B27" w:rsidRPr="00430B27" w:rsidTr="00430B27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 xml:space="preserve">Paper- 350 </w:t>
            </w:r>
            <w:proofErr w:type="spellStart"/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>gsm</w:t>
            </w:r>
            <w:proofErr w:type="spellEnd"/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No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No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</w:t>
            </w:r>
          </w:p>
        </w:tc>
      </w:tr>
      <w:tr w:rsidR="00430B27" w:rsidRPr="00430B27" w:rsidTr="00430B27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 xml:space="preserve">Cardboard-650gsm </w:t>
            </w: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val="en-AU"/>
              </w:rPr>
              <w:t>Single Ply 3mm Natural /White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Yes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Yes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</w:t>
            </w:r>
          </w:p>
        </w:tc>
      </w:tr>
      <w:tr w:rsidR="00430B27" w:rsidRPr="00430B27" w:rsidTr="00430B27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 xml:space="preserve">Corrugated Card </w:t>
            </w: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br/>
            </w: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val="en-AU"/>
              </w:rPr>
              <w:t>Single Ply 2.5mm (Pizza Box)</w:t>
            </w: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30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Yes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Yes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</w:t>
            </w:r>
          </w:p>
        </w:tc>
      </w:tr>
      <w:tr w:rsidR="00430B27" w:rsidRPr="00430B27" w:rsidTr="00430B27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 xml:space="preserve">Corrugated Card </w:t>
            </w: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br/>
            </w: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val="en-AU"/>
              </w:rPr>
              <w:t>Double Ply 6mm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Yes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Yes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</w:t>
            </w:r>
          </w:p>
        </w:tc>
      </w:tr>
      <w:tr w:rsidR="00430B27" w:rsidRPr="00430B27" w:rsidTr="00430B27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 xml:space="preserve">Craft Cardboard    </w:t>
            </w: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val="en-AU"/>
              </w:rPr>
              <w:t>Dense natural board 3mm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Yes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Yes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</w:t>
            </w:r>
          </w:p>
        </w:tc>
      </w:tr>
      <w:tr w:rsidR="00430B27" w:rsidRPr="00430B27" w:rsidTr="00430B27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 xml:space="preserve">Craft Cardboard    </w:t>
            </w: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val="en-AU"/>
              </w:rPr>
              <w:t>Dense natural board 1.5 mm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20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Yes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Yes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</w:t>
            </w:r>
          </w:p>
        </w:tc>
      </w:tr>
      <w:tr w:rsidR="00430B27" w:rsidRPr="00430B27" w:rsidTr="00430B27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>Woods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 xml:space="preserve">Plywood </w:t>
            </w: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val="en-AU"/>
              </w:rPr>
              <w:t>4mm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95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Yes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Yes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</w:t>
            </w:r>
          </w:p>
        </w:tc>
      </w:tr>
      <w:tr w:rsidR="00430B27" w:rsidRPr="00430B27" w:rsidTr="00430B27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 xml:space="preserve">Plywood </w:t>
            </w: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val="en-AU"/>
              </w:rPr>
              <w:t>6mm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95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Yes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Yes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2</w:t>
            </w:r>
          </w:p>
        </w:tc>
      </w:tr>
      <w:tr w:rsidR="00430B27" w:rsidRPr="00430B27" w:rsidTr="00430B27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 xml:space="preserve">Wooden Veneer </w:t>
            </w: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val="en-AU"/>
              </w:rPr>
              <w:t>1mm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20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Yes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 xml:space="preserve">Yes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</w:t>
            </w:r>
          </w:p>
        </w:tc>
      </w:tr>
      <w:tr w:rsidR="00430B27" w:rsidRPr="00430B27" w:rsidTr="00430B27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>Fleece Back Veneer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20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Yes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Yes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</w:t>
            </w:r>
          </w:p>
        </w:tc>
      </w:tr>
      <w:tr w:rsidR="00430B27" w:rsidRPr="00430B27" w:rsidTr="00430B27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 xml:space="preserve">Balsa Wood </w:t>
            </w: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val="en-AU"/>
              </w:rPr>
              <w:t>1.5 mm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Yes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Yes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</w:t>
            </w:r>
          </w:p>
        </w:tc>
      </w:tr>
      <w:tr w:rsidR="00430B27" w:rsidRPr="00430B27" w:rsidTr="00430B27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>Balsa Wood</w:t>
            </w: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val="en-AU"/>
              </w:rPr>
              <w:t xml:space="preserve"> 3 mm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Yes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Yes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</w:t>
            </w:r>
          </w:p>
        </w:tc>
      </w:tr>
      <w:tr w:rsidR="00430B27" w:rsidRPr="00430B27" w:rsidTr="00430B27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lang w:val="en-A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 xml:space="preserve">Balsa Wood </w:t>
            </w: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val="en-AU"/>
              </w:rPr>
              <w:t>5</w:t>
            </w: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56"/>
                <w:lang w:val="en-AU"/>
              </w:rPr>
              <w:t xml:space="preserve"> </w:t>
            </w:r>
            <w:r w:rsidRPr="00430B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val="en-AU"/>
              </w:rPr>
              <w:t>mm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Yes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Yes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27" w:rsidRPr="00430B27" w:rsidRDefault="00430B27" w:rsidP="00430B27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</w:pPr>
            <w:r w:rsidRPr="00430B27">
              <w:rPr>
                <w:rFonts w:ascii="Calibri" w:eastAsia="Times New Roman" w:hAnsi="Calibri" w:cs="Times New Roman"/>
                <w:color w:val="000000"/>
                <w:sz w:val="32"/>
                <w:szCs w:val="56"/>
                <w:lang w:val="en-AU"/>
              </w:rPr>
              <w:t>1</w:t>
            </w:r>
          </w:p>
        </w:tc>
      </w:tr>
    </w:tbl>
    <w:p w:rsidR="00E66DBE" w:rsidRDefault="00E66DBE"/>
    <w:sectPr w:rsidR="00E66DBE" w:rsidSect="00430B27">
      <w:pgSz w:w="23820" w:h="1684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27"/>
    <w:rsid w:val="00430B27"/>
    <w:rsid w:val="00E66DBE"/>
    <w:rsid w:val="00FC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00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858</Characters>
  <Application>Microsoft Macintosh Word</Application>
  <DocSecurity>0</DocSecurity>
  <Lines>7</Lines>
  <Paragraphs>2</Paragraphs>
  <ScaleCrop>false</ScaleCrop>
  <Company>State Library of Queensland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Byrne</dc:creator>
  <cp:keywords/>
  <dc:description/>
  <cp:lastModifiedBy>Mick Byrne</cp:lastModifiedBy>
  <cp:revision>1</cp:revision>
  <dcterms:created xsi:type="dcterms:W3CDTF">2017-01-25T07:25:00Z</dcterms:created>
  <dcterms:modified xsi:type="dcterms:W3CDTF">2017-01-25T07:32:00Z</dcterms:modified>
</cp:coreProperties>
</file>